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4542B" w14:textId="77777777" w:rsidR="00381D33" w:rsidRDefault="00381D33" w:rsidP="00782971">
      <w:pPr>
        <w:pStyle w:val="a9"/>
        <w:spacing w:after="375" w:line="295" w:lineRule="atLeast"/>
        <w:ind w:left="0" w:firstLine="709"/>
        <w:jc w:val="center"/>
      </w:pPr>
      <w:bookmarkStart w:id="0" w:name="_GoBack"/>
      <w:bookmarkEnd w:id="0"/>
    </w:p>
    <w:p w14:paraId="33DDA8F3" w14:textId="7A0F742D" w:rsidR="00782971" w:rsidRDefault="00C85F01" w:rsidP="00782971">
      <w:pPr>
        <w:pStyle w:val="a9"/>
        <w:spacing w:after="375" w:line="295" w:lineRule="atLeast"/>
        <w:ind w:left="0" w:firstLine="709"/>
        <w:jc w:val="center"/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</w:pPr>
      <w:hyperlink r:id="rId7" w:history="1">
        <w:r w:rsidR="00782971" w:rsidRPr="00782971">
          <w:rPr>
            <w:rStyle w:val="a8"/>
            <w:rFonts w:ascii="Times New Roman" w:hAnsi="Times New Roman" w:cs="Times New Roman"/>
            <w:b/>
            <w:color w:val="000000"/>
            <w:sz w:val="28"/>
            <w:szCs w:val="28"/>
          </w:rPr>
          <w:t>Сведения о наличии библиотек, в том числе приспособленных для использования инвалидами и лицами с ограниченными возможностями здоровья</w:t>
        </w:r>
      </w:hyperlink>
    </w:p>
    <w:p w14:paraId="3DE8EDCA" w14:textId="698B4247" w:rsidR="009A1BA0" w:rsidRPr="00A3153E" w:rsidRDefault="00A3153E" w:rsidP="009A1BA0">
      <w:pPr>
        <w:pStyle w:val="a9"/>
        <w:spacing w:after="375" w:line="295" w:lineRule="atLeast"/>
        <w:ind w:left="0" w:firstLine="709"/>
        <w:jc w:val="right"/>
        <w:rPr>
          <w:rStyle w:val="aa"/>
          <w:bCs w:val="0"/>
          <w:i/>
          <w:iCs/>
          <w:sz w:val="28"/>
          <w:szCs w:val="28"/>
        </w:rPr>
      </w:pPr>
      <w:r w:rsidRPr="00A3153E">
        <w:rPr>
          <w:rStyle w:val="a8"/>
          <w:rFonts w:ascii="Times New Roman" w:hAnsi="Times New Roman" w:cs="Times New Roman"/>
          <w:bCs/>
          <w:i/>
          <w:iCs/>
          <w:color w:val="000000"/>
          <w:sz w:val="28"/>
          <w:szCs w:val="28"/>
          <w:u w:val="none"/>
        </w:rPr>
        <w:t xml:space="preserve">По состоянию на </w:t>
      </w:r>
      <w:r w:rsidR="00664D3F">
        <w:rPr>
          <w:rStyle w:val="a8"/>
          <w:rFonts w:ascii="Times New Roman" w:hAnsi="Times New Roman" w:cs="Times New Roman"/>
          <w:bCs/>
          <w:i/>
          <w:iCs/>
          <w:color w:val="000000"/>
          <w:sz w:val="28"/>
          <w:szCs w:val="28"/>
          <w:u w:val="none"/>
        </w:rPr>
        <w:t>01.06. 2025</w:t>
      </w:r>
      <w:r w:rsidRPr="00A3153E">
        <w:rPr>
          <w:rStyle w:val="a8"/>
          <w:rFonts w:ascii="Times New Roman" w:hAnsi="Times New Roman" w:cs="Times New Roman"/>
          <w:bCs/>
          <w:i/>
          <w:iCs/>
          <w:color w:val="000000"/>
          <w:sz w:val="28"/>
          <w:szCs w:val="28"/>
          <w:u w:val="none"/>
        </w:rPr>
        <w:t xml:space="preserve"> г.</w:t>
      </w:r>
    </w:p>
    <w:p w14:paraId="59A73603" w14:textId="77777777" w:rsidR="009571DC" w:rsidRDefault="009571DC" w:rsidP="009571D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2405"/>
        <w:gridCol w:w="2268"/>
        <w:gridCol w:w="2556"/>
        <w:gridCol w:w="3544"/>
      </w:tblGrid>
      <w:tr w:rsidR="005A06F1" w:rsidRPr="0049168B" w14:paraId="4058184B" w14:textId="77777777" w:rsidTr="00837441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F2B8" w14:textId="77777777" w:rsidR="005A06F1" w:rsidRPr="009A13AB" w:rsidRDefault="005A06F1" w:rsidP="003A70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A13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Вид помещения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70B0" w14:textId="77777777" w:rsidR="005A06F1" w:rsidRPr="009A13AB" w:rsidRDefault="005A06F1" w:rsidP="003A70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A13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Адрес места нахождения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BC86" w14:textId="77777777" w:rsidR="005A06F1" w:rsidRPr="009A13AB" w:rsidRDefault="005A06F1" w:rsidP="003A70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A13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Площадь </w:t>
            </w:r>
          </w:p>
          <w:p w14:paraId="60F71713" w14:textId="679F13B7" w:rsidR="005A06F1" w:rsidRPr="009A13AB" w:rsidRDefault="005A06F1" w:rsidP="003A70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A13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(кв.</w:t>
            </w:r>
            <w:r w:rsidR="003F5C9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A13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2F2A" w14:textId="77777777" w:rsidR="005A06F1" w:rsidRPr="009A13AB" w:rsidRDefault="005A06F1" w:rsidP="003A70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A13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Количество </w:t>
            </w:r>
            <w:r w:rsidR="00B315BB" w:rsidRPr="009A13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посадочных </w:t>
            </w:r>
            <w:r w:rsidRPr="009A13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0A05" w14:textId="77777777" w:rsidR="005A06F1" w:rsidRPr="009A13AB" w:rsidRDefault="005A06F1" w:rsidP="003A70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A13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Приспособленность помещения для использования инвалидами и лицами с ограниченными возможностями</w:t>
            </w:r>
          </w:p>
        </w:tc>
      </w:tr>
      <w:tr w:rsidR="009A13AB" w:rsidRPr="0049168B" w14:paraId="7BA03C0F" w14:textId="77777777" w:rsidTr="00837441">
        <w:trPr>
          <w:trHeight w:val="104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8C1BF" w14:textId="39FF2F5D" w:rsidR="009A13AB" w:rsidRPr="00CA56F0" w:rsidRDefault="00785F77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Факультетская б</w:t>
            </w:r>
            <w:r w:rsidR="009A13AB"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иблиотека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9A13AB"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7B1D710F" w14:textId="77777777" w:rsidR="009A13AB" w:rsidRPr="00CA56F0" w:rsidRDefault="009A13AB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740E4" w14:textId="77777777" w:rsidR="009A13AB" w:rsidRPr="00CA56F0" w:rsidRDefault="009A13AB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Ленинградский просп., 49/2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128CB" w14:textId="7D28649D" w:rsidR="009A13AB" w:rsidRDefault="006A78D2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1165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  <w:p w14:paraId="11A8D88B" w14:textId="77777777" w:rsidR="00C35316" w:rsidRPr="00C35316" w:rsidRDefault="00C35316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18D6CF" w14:textId="77777777" w:rsidR="009A13AB" w:rsidRPr="00CA56F0" w:rsidRDefault="009A13AB" w:rsidP="00F6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F652F" w14:textId="70C3A49F" w:rsidR="006A7B12" w:rsidRPr="00CA56F0" w:rsidRDefault="00D31A74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14:paraId="191AEDD0" w14:textId="77777777" w:rsidR="00803A1F" w:rsidRPr="00CA56F0" w:rsidRDefault="00803A1F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CD1468" w14:textId="77777777" w:rsidR="00803A1F" w:rsidRPr="00CA56F0" w:rsidRDefault="00803A1F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F54181" w14:textId="77777777" w:rsidR="009A13AB" w:rsidRPr="00CA56F0" w:rsidRDefault="009A13AB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DEAE55" w14:textId="77777777" w:rsidR="009A13AB" w:rsidRPr="00CA56F0" w:rsidRDefault="009A13AB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1ABF9" w14:textId="059A3E61" w:rsidR="009A13AB" w:rsidRPr="00CA56F0" w:rsidRDefault="009A13AB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Имеются: на входе в здание пандус, - кнопка вызова дежурного, информация на брайле расширенные дверные проемы, гусеничный подъемник (для лестницы) для инвалидов.</w:t>
            </w:r>
            <w:r w:rsidR="00423351"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Плазменная панель, </w:t>
            </w:r>
            <w:r w:rsidR="00D31A74" w:rsidRPr="00D31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три мобильные перегородки , два шумозащитных кресла, </w:t>
            </w:r>
            <w:r w:rsidR="00D31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423351"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арядное устройство для  телефон</w:t>
            </w:r>
            <w:r w:rsidR="000D4626"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423351"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CD2BCC2" w14:textId="0957B0BC" w:rsidR="00793185" w:rsidRPr="00CA56F0" w:rsidRDefault="00793185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Рециркулятор воздуха</w:t>
            </w:r>
            <w:r w:rsidR="00D31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A13AB" w:rsidRPr="0049168B" w14:paraId="02A34922" w14:textId="77777777" w:rsidTr="00837441">
        <w:trPr>
          <w:trHeight w:val="13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D06A1" w14:textId="64AB279D" w:rsidR="009A13AB" w:rsidRPr="00CA56F0" w:rsidRDefault="00785F77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Факультетская б</w:t>
            </w: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иблиотека</w:t>
            </w:r>
            <w:r w:rsidR="009A13AB"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DCC05" w14:textId="60F0E6F2" w:rsidR="00911630" w:rsidRDefault="00911630" w:rsidP="00CE57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D8AED4" w14:textId="77777777" w:rsidR="00911630" w:rsidRDefault="00911630" w:rsidP="00CE57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CA0A14" w14:textId="77777777" w:rsidR="00911630" w:rsidRDefault="00911630" w:rsidP="00CE57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A28916" w14:textId="5FCBE2D6" w:rsidR="00FF3CD9" w:rsidRDefault="00CE57B4" w:rsidP="00CE57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Ленинградский просп., 51, корп.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7F7308D" w14:textId="3D314F3B" w:rsidR="00234552" w:rsidRDefault="00234552" w:rsidP="00CE57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B961E0" w14:textId="1C7F624D" w:rsidR="00234552" w:rsidRDefault="00234552" w:rsidP="00CE57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644001" w14:textId="0616D50A" w:rsidR="009A13AB" w:rsidRPr="00CA56F0" w:rsidRDefault="00627452" w:rsidP="00CE57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3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CE57B4"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енинградский </w:t>
            </w:r>
            <w:r w:rsidR="00CE57B4"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просп., 5</w:t>
            </w:r>
            <w:r w:rsidR="00CE57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(холл </w:t>
            </w:r>
            <w:r w:rsidR="00FF3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этаж</w:t>
            </w:r>
            <w:r w:rsidR="00CE57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F2008" w14:textId="3BA19B24" w:rsidR="00911630" w:rsidRDefault="00911630" w:rsidP="00CE5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Всего: 761,9</w:t>
            </w:r>
          </w:p>
          <w:p w14:paraId="41C97F88" w14:textId="3227840D" w:rsidR="00911630" w:rsidRDefault="00911630" w:rsidP="00CE5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  <w:p w14:paraId="3E06D9ED" w14:textId="77777777" w:rsidR="00911630" w:rsidRDefault="00911630" w:rsidP="00CE5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3AB80E" w14:textId="27E336AF" w:rsidR="00CE57B4" w:rsidRDefault="00CE57B4" w:rsidP="00CE5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669,9</w:t>
            </w:r>
          </w:p>
          <w:p w14:paraId="76699A37" w14:textId="0DECA73E" w:rsidR="00234552" w:rsidRDefault="00234552" w:rsidP="00CE5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D8B955" w14:textId="77777777" w:rsidR="00234552" w:rsidRDefault="00234552" w:rsidP="00CE5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CA6455" w14:textId="77777777" w:rsidR="00911630" w:rsidRDefault="00911630" w:rsidP="00CE5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0DC4BA" w14:textId="77777777" w:rsidR="00911630" w:rsidRDefault="00911630" w:rsidP="00CE5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72945D" w14:textId="7977C6AD" w:rsidR="00CE57B4" w:rsidRDefault="00CE57B4" w:rsidP="00CE5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  <w:p w14:paraId="689928AF" w14:textId="77777777" w:rsidR="00E277F8" w:rsidRDefault="00E277F8" w:rsidP="00CE5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B2B064" w14:textId="77777777" w:rsidR="00CE57B4" w:rsidRDefault="00CE57B4" w:rsidP="00CE5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25C8DE" w14:textId="77777777" w:rsidR="00CE57B4" w:rsidRDefault="00CE57B4" w:rsidP="00CE5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F84752" w14:textId="729AABDD" w:rsidR="009A13AB" w:rsidRPr="00CA56F0" w:rsidRDefault="009A13AB" w:rsidP="00CE57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5B531" w14:textId="6FB04DFA" w:rsidR="00911630" w:rsidRPr="00911630" w:rsidRDefault="00911630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: </w:t>
            </w:r>
            <w:r w:rsidR="006C235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14:paraId="7BC9F490" w14:textId="3101B65F" w:rsidR="00911630" w:rsidRPr="00911630" w:rsidRDefault="00911630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3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222344CC" w14:textId="77777777" w:rsidR="00911630" w:rsidRDefault="00911630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9B6CD98" w14:textId="5E9CCD1D" w:rsidR="009A13AB" w:rsidRDefault="001B708A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1163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14:paraId="0BEB3DCD" w14:textId="5AAE9F83" w:rsidR="00911630" w:rsidRDefault="00911630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A4DB6" w14:textId="09F43941" w:rsidR="00911630" w:rsidRDefault="00911630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52915" w14:textId="6D460CDA" w:rsidR="00911630" w:rsidRDefault="00911630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7FBB6" w14:textId="373039FA" w:rsidR="00911630" w:rsidRDefault="00911630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906E1" w14:textId="77777777" w:rsidR="00803A1F" w:rsidRPr="00CA56F0" w:rsidRDefault="00803A1F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D4F047" w14:textId="2BEA7112" w:rsidR="00EE00D0" w:rsidRPr="00CA56F0" w:rsidRDefault="00EE00D0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2A550" w14:textId="77777777" w:rsidR="009A13AB" w:rsidRPr="00CA56F0" w:rsidRDefault="009A13AB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Имеются: на входе в здание - кнопка вызова дежурного, информация на брайле, расширенные дверные проемы, обеспечен доступ лифта для инвалидов, оборудован с/узел для инвалидов, оборудована комната безопасности для инвалидов, обеспечена навигация для инвалидов.</w:t>
            </w:r>
          </w:p>
          <w:p w14:paraId="445CDFE1" w14:textId="77777777" w:rsidR="009A13AB" w:rsidRPr="00CA56F0" w:rsidRDefault="009A13AB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Рабочие места для ОВЗ,</w:t>
            </w:r>
          </w:p>
          <w:p w14:paraId="702DBD0F" w14:textId="77777777" w:rsidR="009A13AB" w:rsidRPr="00CA56F0" w:rsidRDefault="009A13AB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2-х сторонний модульный, мобильный стеллаж на колесах.</w:t>
            </w:r>
          </w:p>
          <w:p w14:paraId="2A702CE4" w14:textId="16DEB6AB" w:rsidR="006A7B12" w:rsidRPr="00CA56F0" w:rsidRDefault="006A7B12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F3F3"/>
              </w:rPr>
            </w:pP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F3F3"/>
              </w:rPr>
              <w:t xml:space="preserve">На одном  компьютере </w:t>
            </w:r>
            <w:r w:rsidR="00940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F3F3"/>
              </w:rPr>
              <w:t>у</w:t>
            </w: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F3F3"/>
              </w:rPr>
              <w:t>становлена программа NVDA.</w:t>
            </w:r>
            <w:r w:rsidR="00423351" w:rsidRPr="00CA5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940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423351" w:rsidRPr="00CA5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 помощи незрячим или слабовидящим людям  управлять компьютером)</w:t>
            </w:r>
            <w:r w:rsidR="00D31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57F3693" w14:textId="77777777" w:rsidR="00423351" w:rsidRDefault="00423351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Проектор, </w:t>
            </w:r>
            <w:r w:rsidR="00D31A74" w:rsidRPr="00D31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три мобильные перегородки </w:t>
            </w:r>
            <w:r w:rsidR="00940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зарядное устройство для  телефон</w:t>
            </w:r>
            <w:r w:rsidR="000D4626"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BB2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5383752E" w14:textId="4A86A314" w:rsidR="00BB22CF" w:rsidRDefault="00BB22CF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станция возврата книг</w:t>
            </w:r>
            <w:r w:rsidR="00144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3A059148" w14:textId="50E1EFCF" w:rsidR="00144762" w:rsidRPr="00CA56F0" w:rsidRDefault="00144762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F3F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терминал самообслуживания.</w:t>
            </w:r>
          </w:p>
        </w:tc>
      </w:tr>
      <w:tr w:rsidR="009A13AB" w:rsidRPr="0049168B" w14:paraId="55E4DAC3" w14:textId="77777777" w:rsidTr="00837441">
        <w:trPr>
          <w:trHeight w:val="104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945E3" w14:textId="5BC5D944" w:rsidR="009A13AB" w:rsidRPr="00CA56F0" w:rsidRDefault="00785F77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Факультетская б</w:t>
            </w: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иблиотека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AF993" w14:textId="77777777" w:rsidR="009A13AB" w:rsidRPr="00CA56F0" w:rsidRDefault="009A13AB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Кибальчича,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A2A6F" w14:textId="1F3D95AB" w:rsidR="009A13AB" w:rsidRPr="00CA56F0" w:rsidRDefault="006A7B12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530,46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C6B20" w14:textId="4D228DEF" w:rsidR="006A7B12" w:rsidRPr="00CA56F0" w:rsidRDefault="006A7B12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1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56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5DC36F9" w14:textId="77777777" w:rsidR="00803A1F" w:rsidRPr="00CA56F0" w:rsidRDefault="00803A1F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117F2D" w14:textId="4C35CF30" w:rsidR="00803A1F" w:rsidRPr="00CA56F0" w:rsidRDefault="00803A1F" w:rsidP="001B7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8DCAD" w14:textId="77777777" w:rsidR="009A13AB" w:rsidRPr="00CA56F0" w:rsidRDefault="009A13AB" w:rsidP="009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Имеются: на входе в здание - кнопка вызова дежурного, информация на брайле. </w:t>
            </w:r>
          </w:p>
          <w:p w14:paraId="49253886" w14:textId="77777777" w:rsidR="009A13AB" w:rsidRPr="00CA56F0" w:rsidRDefault="009A13AB" w:rsidP="009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Оборудован с/узел для инвалидов и аудитория.</w:t>
            </w:r>
          </w:p>
          <w:p w14:paraId="396A5DF5" w14:textId="2C42750B" w:rsidR="00423351" w:rsidRPr="00CA56F0" w:rsidRDefault="00CA2C7D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Две п</w:t>
            </w:r>
            <w:r w:rsidR="00423351"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лазменн</w:t>
            </w: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  <w:r w:rsidR="00423351"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панел</w:t>
            </w: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423351"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проектор, </w:t>
            </w:r>
            <w:r w:rsidR="00CE6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шесть</w:t>
            </w:r>
            <w:r w:rsidR="00CE6655" w:rsidRPr="00D31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мобильные перегородки </w:t>
            </w:r>
            <w:r w:rsidR="00CE6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23351"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зарядное устройство для  телефон</w:t>
            </w:r>
            <w:r w:rsidR="000D4626"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423351"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93185"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Рециркулятор воздуха</w:t>
            </w:r>
          </w:p>
          <w:p w14:paraId="4146D84D" w14:textId="03D4C980" w:rsidR="008717DF" w:rsidRPr="00CA56F0" w:rsidRDefault="008717DF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двух  компьютерах Установлена программа NVDA.</w:t>
            </w:r>
          </w:p>
        </w:tc>
      </w:tr>
      <w:tr w:rsidR="00A86413" w:rsidRPr="0049168B" w14:paraId="52CFDF7E" w14:textId="77777777" w:rsidTr="002D1805">
        <w:trPr>
          <w:trHeight w:val="1042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389737F7" w14:textId="1A2D5E5F" w:rsidR="00A86413" w:rsidRDefault="00A86413" w:rsidP="00A8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Факультетская б</w:t>
            </w: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иблиотека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3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598A23B3" w14:textId="77777777" w:rsidR="00A86413" w:rsidRDefault="00A86413" w:rsidP="00A8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Верхняя Масловка, д. 15, стр.1</w:t>
            </w:r>
          </w:p>
          <w:p w14:paraId="1C4AC70A" w14:textId="3241475F" w:rsidR="00A86413" w:rsidRPr="00CA56F0" w:rsidRDefault="00A86413" w:rsidP="00A8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2944B83" w14:textId="77777777" w:rsidR="00A86413" w:rsidRPr="00CA56F0" w:rsidRDefault="00A86413" w:rsidP="00A8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668</w:t>
            </w: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  <w:p w14:paraId="4E21A6A6" w14:textId="77777777" w:rsidR="00A86413" w:rsidRPr="00CA56F0" w:rsidRDefault="00A86413" w:rsidP="00A8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C288F8" w14:textId="77777777" w:rsidR="00A86413" w:rsidRDefault="00A86413" w:rsidP="00A8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C0301C5" w14:textId="77777777" w:rsidR="00A86413" w:rsidRPr="00C660E8" w:rsidRDefault="00A86413" w:rsidP="00A8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</w:p>
          <w:p w14:paraId="1A67F01C" w14:textId="77777777" w:rsidR="00A86413" w:rsidRPr="00CA56F0" w:rsidRDefault="00A86413" w:rsidP="00A8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731A4C" w14:textId="77777777" w:rsidR="00A86413" w:rsidRPr="00CA56F0" w:rsidRDefault="00A86413" w:rsidP="00A8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C48AF4" w14:textId="77777777" w:rsidR="00A86413" w:rsidRPr="00CA56F0" w:rsidRDefault="00A86413" w:rsidP="00A8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0D9717" w14:textId="77777777" w:rsidR="00A86413" w:rsidRPr="00940746" w:rsidRDefault="00A86413" w:rsidP="00A8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3BF6E" w14:textId="77777777" w:rsidR="00A86413" w:rsidRPr="00CA56F0" w:rsidRDefault="00A86413" w:rsidP="00A8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Имеются пандус: на входе в здание - кнопка вызова дежурного, информация на брайле, обеспечена навигация, обеспечена информация для слабовидящих, оборудована аудитория для инвалидов.</w:t>
            </w:r>
          </w:p>
          <w:p w14:paraId="4DA3C47D" w14:textId="77777777" w:rsidR="00A86413" w:rsidRPr="00CA56F0" w:rsidRDefault="00A86413" w:rsidP="00A8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Рабочие места для ОВЗ</w:t>
            </w:r>
          </w:p>
          <w:p w14:paraId="1EB5CDF9" w14:textId="77777777" w:rsidR="00A86413" w:rsidRPr="00CA56F0" w:rsidRDefault="00A86413" w:rsidP="00A8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Модульный, мобильный стеллаж на колесах.</w:t>
            </w:r>
          </w:p>
          <w:p w14:paraId="3FAB85C6" w14:textId="77777777" w:rsidR="00A86413" w:rsidRPr="00CA56F0" w:rsidRDefault="00A86413" w:rsidP="00A8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Плазменная панель, зарядное устройство для  телефонов.</w:t>
            </w:r>
            <w:r>
              <w:t xml:space="preserve"> Т</w:t>
            </w:r>
            <w:r w:rsidRPr="00C660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 шумозащитных кресла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3237DF3D" w14:textId="77777777" w:rsidR="00A86413" w:rsidRDefault="00A86413" w:rsidP="00A8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двух  компьютерах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становлена программа NVDA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247BE6A0" w14:textId="1C7D007B" w:rsidR="00A86413" w:rsidRPr="004F6374" w:rsidRDefault="00A86413" w:rsidP="00A8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станция возврата книг</w:t>
            </w:r>
            <w:r w:rsidRPr="004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316A3715" w14:textId="3D36FDAF" w:rsidR="00A86413" w:rsidRPr="00CA56F0" w:rsidRDefault="00A86413" w:rsidP="00A8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терминал самообслуживания.</w:t>
            </w:r>
          </w:p>
        </w:tc>
      </w:tr>
      <w:tr w:rsidR="00A86413" w:rsidRPr="0049168B" w14:paraId="4755147B" w14:textId="77777777" w:rsidTr="00837441">
        <w:trPr>
          <w:trHeight w:val="104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DC65C" w14:textId="18ED6278" w:rsidR="00A86413" w:rsidRDefault="00A86413" w:rsidP="00A8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Факультетская б</w:t>
            </w: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иблиотека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F94EF" w14:textId="021AE79F" w:rsidR="00A86413" w:rsidRPr="00CA56F0" w:rsidRDefault="00A86413" w:rsidP="00A8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Щербаковская, 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472E9" w14:textId="77777777" w:rsidR="00A86413" w:rsidRPr="00CA56F0" w:rsidRDefault="00A86413" w:rsidP="00A8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457,9</w:t>
            </w:r>
          </w:p>
          <w:p w14:paraId="40293EAC" w14:textId="77777777" w:rsidR="00A86413" w:rsidRPr="00CA56F0" w:rsidRDefault="00A86413" w:rsidP="00A8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4162AC" w14:textId="77777777" w:rsidR="00A86413" w:rsidRDefault="00A86413" w:rsidP="00A8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617CA" w14:textId="77777777" w:rsidR="00A86413" w:rsidRPr="00CA56F0" w:rsidRDefault="00A86413" w:rsidP="00A8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  <w:p w14:paraId="46DB68EA" w14:textId="77777777" w:rsidR="00A86413" w:rsidRPr="00CA56F0" w:rsidRDefault="00A86413" w:rsidP="00A8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54AC40" w14:textId="77777777" w:rsidR="00A86413" w:rsidRPr="00CA56F0" w:rsidRDefault="00A86413" w:rsidP="00A8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610BE2" w14:textId="77777777" w:rsidR="00A86413" w:rsidRPr="00CA56F0" w:rsidRDefault="00A86413" w:rsidP="00A8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735620" w14:textId="77777777" w:rsidR="00A86413" w:rsidRPr="00940746" w:rsidRDefault="00A86413" w:rsidP="00A8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1C7E0" w14:textId="77777777" w:rsidR="00A86413" w:rsidRPr="00CA56F0" w:rsidRDefault="00A86413" w:rsidP="00A8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Имеются: на входе в здание - кнопка вызова дежурного, информация на брайле. Оборудован с/узел и аудитория для инвалидов. Установлена программа </w:t>
            </w:r>
            <w:r w:rsidRPr="00CA5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NVDA</w:t>
            </w:r>
            <w:r w:rsidRPr="00CA5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4 компьютерах.</w:t>
            </w:r>
          </w:p>
          <w:p w14:paraId="1DBBC3D9" w14:textId="082DB000" w:rsidR="00A86413" w:rsidRPr="00CA56F0" w:rsidRDefault="00A86413" w:rsidP="00A8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роектор, </w:t>
            </w:r>
            <w:r w:rsidRPr="00C660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 мобильные перегородки , два шумозащитных кресла,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зарядное устройство для  телефонов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</w:t>
            </w: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ециркулятор воздуха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t xml:space="preserve"> </w:t>
            </w:r>
            <w:r w:rsidRPr="00BB2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станция возврата книг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86413" w:rsidRPr="00CA56F0" w14:paraId="2964584C" w14:textId="77777777" w:rsidTr="00441AEC">
        <w:trPr>
          <w:trHeight w:val="176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51855" w14:textId="77777777" w:rsidR="00A86413" w:rsidRPr="00CA56F0" w:rsidRDefault="00A86413" w:rsidP="00441A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Факультетская б</w:t>
            </w: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иблиотека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31926" w14:textId="77777777" w:rsidR="00A86413" w:rsidRPr="00CA56F0" w:rsidRDefault="00A86413" w:rsidP="00441A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4-й Вешняковский проезд, д.4, корп.2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97384" w14:textId="106AEBAC" w:rsidR="00A86413" w:rsidRPr="00CA56F0" w:rsidRDefault="004223EF" w:rsidP="00441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574</w:t>
            </w:r>
          </w:p>
          <w:p w14:paraId="74818437" w14:textId="77777777" w:rsidR="00A86413" w:rsidRPr="00CA56F0" w:rsidRDefault="00A86413" w:rsidP="00441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A1629" w14:textId="77777777" w:rsidR="00A86413" w:rsidRPr="00CA56F0" w:rsidRDefault="00A86413" w:rsidP="004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14:paraId="28F0F731" w14:textId="77777777" w:rsidR="00A86413" w:rsidRPr="00CA56F0" w:rsidRDefault="00A86413" w:rsidP="00441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47D38A" w14:textId="77777777" w:rsidR="00A86413" w:rsidRPr="00CA56F0" w:rsidRDefault="00A86413" w:rsidP="00441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8B2C93" w14:textId="77777777" w:rsidR="00A86413" w:rsidRPr="00CA56F0" w:rsidRDefault="00A86413" w:rsidP="00441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9DC45" w14:textId="77777777" w:rsidR="00A86413" w:rsidRPr="00CA56F0" w:rsidRDefault="00A86413" w:rsidP="00441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Имеются: на входе в здание - кнопка вызова дежурного, информация на брайле. Оборудован с/узел и аудитория для инвалидов. Обеспечена навигация. Установлен</w:t>
            </w:r>
          </w:p>
          <w:p w14:paraId="2DC406E1" w14:textId="77777777" w:rsidR="00A86413" w:rsidRPr="00CA56F0" w:rsidRDefault="00A86413" w:rsidP="00441A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модульный, мобильный стеллаж на колесах.</w:t>
            </w:r>
          </w:p>
          <w:p w14:paraId="5448A7F9" w14:textId="77777777" w:rsidR="00A86413" w:rsidRPr="00CA56F0" w:rsidRDefault="00A86413" w:rsidP="00441A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Плазменная панель, зарядное устройство для  телефонов.</w:t>
            </w:r>
          </w:p>
          <w:p w14:paraId="0260EB2E" w14:textId="77777777" w:rsidR="00A86413" w:rsidRDefault="00A86413" w:rsidP="00441A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восьми  компьютерах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становлена программа NVDA.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</w:t>
            </w:r>
            <w:r w:rsidRPr="00C660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 мобильные перегородки , два шумозащитных кресла,</w:t>
            </w:r>
          </w:p>
          <w:p w14:paraId="5B2AF084" w14:textId="32D6C302" w:rsidR="00A86413" w:rsidRDefault="00A86413" w:rsidP="00441A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станция возврата книг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959E9A0" w14:textId="581AECBD" w:rsidR="00A86413" w:rsidRPr="00CA56F0" w:rsidRDefault="00A86413" w:rsidP="00441A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терминал самообслуживания.</w:t>
            </w:r>
          </w:p>
        </w:tc>
      </w:tr>
      <w:tr w:rsidR="00A86413" w:rsidRPr="0049168B" w14:paraId="43EBBF28" w14:textId="77777777" w:rsidTr="00837441">
        <w:trPr>
          <w:trHeight w:val="104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FF08C" w14:textId="213AA4C6" w:rsidR="00A86413" w:rsidRPr="00CA56F0" w:rsidRDefault="00A86413" w:rsidP="00A8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Факультетская б</w:t>
            </w: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иблиотека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79261" w14:textId="77777777" w:rsidR="00A86413" w:rsidRDefault="00A86413" w:rsidP="00A8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Олеко Дундича, 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2ABF111" w14:textId="5EC48D63" w:rsidR="00A86413" w:rsidRPr="00CA56F0" w:rsidRDefault="00A86413" w:rsidP="00A8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8816A" w14:textId="6893E8BE" w:rsidR="00A86413" w:rsidRDefault="00A86413" w:rsidP="00A8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901,5</w:t>
            </w:r>
          </w:p>
          <w:p w14:paraId="368AAA0F" w14:textId="77777777" w:rsidR="00A86413" w:rsidRDefault="00A86413" w:rsidP="00A8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BFA96" w14:textId="0D54C0C8" w:rsidR="00A86413" w:rsidRPr="009F3806" w:rsidRDefault="00A86413" w:rsidP="00A8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90510" w14:textId="439220E7" w:rsidR="00A86413" w:rsidRPr="00CA56F0" w:rsidRDefault="00A86413" w:rsidP="00A8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746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FE2AD" w14:textId="77777777" w:rsidR="00A86413" w:rsidRPr="00CA56F0" w:rsidRDefault="00A86413" w:rsidP="00A8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Имеются: пандус на входе в здание - кнопка вызова дежурного, информация на брайле. Оборудованы с/узел, аудитория для инвалидов.</w:t>
            </w:r>
          </w:p>
          <w:p w14:paraId="286337D1" w14:textId="54DBAB73" w:rsidR="00A86413" w:rsidRPr="00CA56F0" w:rsidRDefault="00A86413" w:rsidP="00A8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746">
              <w:rPr>
                <w:rFonts w:ascii="Times New Roman" w:hAnsi="Times New Roman" w:cs="Times New Roman"/>
                <w:sz w:val="24"/>
                <w:szCs w:val="24"/>
              </w:rPr>
              <w:t xml:space="preserve">Плазменная панель, проектор, зарядное устройство для  телефонов., три мобильные перегородки , два шумозащитных кресла, рециркулятор </w:t>
            </w:r>
            <w:r w:rsidRPr="003A1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воздуха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F0E1FA2" w14:textId="376F4300" w:rsidR="00A86413" w:rsidRPr="00CA56F0" w:rsidRDefault="00A86413" w:rsidP="00A8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трех  компьютерах </w:t>
            </w:r>
            <w:r w:rsidR="00013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становлена программа NVDA. </w:t>
            </w:r>
          </w:p>
          <w:p w14:paraId="3AA415F9" w14:textId="36F8F778" w:rsidR="00A86413" w:rsidRPr="00CA56F0" w:rsidRDefault="00A86413" w:rsidP="00A8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6413" w:rsidRPr="0049168B" w14:paraId="006A03F2" w14:textId="77777777" w:rsidTr="00837441">
        <w:trPr>
          <w:trHeight w:val="104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78535" w14:textId="269CBBE2" w:rsidR="00A86413" w:rsidRPr="00CA56F0" w:rsidRDefault="00A86413" w:rsidP="00A8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Московского финансового колледжа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1F784" w14:textId="77777777" w:rsidR="00A86413" w:rsidRDefault="00A86413" w:rsidP="00A8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Кусковская, 45</w:t>
            </w:r>
          </w:p>
          <w:p w14:paraId="62CE332B" w14:textId="744F5692" w:rsidR="00A86413" w:rsidRPr="00CA56F0" w:rsidRDefault="00A86413" w:rsidP="00A8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(ремонт) переехал по адресу ул. Олеко Дундича,23.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DEE90" w14:textId="28BF58D6" w:rsidR="00A86413" w:rsidRPr="00CA56F0" w:rsidRDefault="00A86413" w:rsidP="00A8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5BA0B" w14:textId="6483A7D6" w:rsidR="00A86413" w:rsidRPr="00CA56F0" w:rsidRDefault="00A86413" w:rsidP="00A8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5AC8B" w14:textId="77777777" w:rsidR="004223EF" w:rsidRPr="004223EF" w:rsidRDefault="004223EF" w:rsidP="0042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2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Имеются: пандус на входе в здание - кнопка вызова дежурного, информация на брайле. Оборудованы с/узел, аудитория для инвалидов.</w:t>
            </w:r>
          </w:p>
          <w:p w14:paraId="41E935B9" w14:textId="77777777" w:rsidR="004223EF" w:rsidRPr="004223EF" w:rsidRDefault="004223EF" w:rsidP="0042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2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Плазменная панель, проектор, зарядное устройство для  телефонов., три мобильные перегородки , два шумозащитных кресла, рециркулятор воздуха.</w:t>
            </w:r>
          </w:p>
          <w:p w14:paraId="09BF0686" w14:textId="2ABEE342" w:rsidR="00A86413" w:rsidRPr="00CA56F0" w:rsidRDefault="004223EF" w:rsidP="0042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2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трех  компьютерах установлена программа NVDA.</w:t>
            </w:r>
          </w:p>
        </w:tc>
      </w:tr>
      <w:tr w:rsidR="00A86413" w:rsidRPr="0049168B" w14:paraId="406F818F" w14:textId="77777777" w:rsidTr="00837441">
        <w:trPr>
          <w:trHeight w:val="124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69888" w14:textId="59E6B240" w:rsidR="00A86413" w:rsidRPr="00CA56F0" w:rsidRDefault="00A86413" w:rsidP="00BC0B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Медиатека</w:t>
            </w:r>
            <w:r w:rsidR="00BC0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Зона коворкинга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66F81" w14:textId="77777777" w:rsidR="00A86413" w:rsidRPr="00CA56F0" w:rsidRDefault="00A86413" w:rsidP="00A8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Малый Златоустинский пер., 7, стр.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05005" w14:textId="3A82159E" w:rsidR="00A86413" w:rsidRPr="009F3806" w:rsidRDefault="00A86413" w:rsidP="00A8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152,6</w:t>
            </w:r>
          </w:p>
          <w:p w14:paraId="471ADDCE" w14:textId="77777777" w:rsidR="00A86413" w:rsidRPr="009F3806" w:rsidRDefault="00A86413" w:rsidP="00A8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C09C4" w14:textId="77777777" w:rsidR="00A86413" w:rsidRPr="009F3806" w:rsidRDefault="00A86413" w:rsidP="00A8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A0CEB" w14:textId="70A73AAD" w:rsidR="00A86413" w:rsidRPr="009F3806" w:rsidRDefault="00A86413" w:rsidP="00A8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0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0169235A" w14:textId="397DDFD4" w:rsidR="00A86413" w:rsidRPr="009F3806" w:rsidRDefault="00A86413" w:rsidP="00A8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6430D" w14:textId="77777777" w:rsidR="00A86413" w:rsidRPr="009F3806" w:rsidRDefault="00A86413" w:rsidP="00A8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7019F" w14:textId="77777777" w:rsidR="00A86413" w:rsidRPr="009F3806" w:rsidRDefault="00A86413" w:rsidP="00A8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5F791" w14:textId="0DDA8FA2" w:rsidR="00A86413" w:rsidRPr="00CA56F0" w:rsidRDefault="00A86413" w:rsidP="00A8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Имеются: на входе в здание - кнопка вызова дежурного, информация на брайле. Оборудована аудитория для инвалидов.</w:t>
            </w:r>
          </w:p>
          <w:p w14:paraId="14C4FE30" w14:textId="424B24EA" w:rsidR="00A86413" w:rsidRPr="00CA56F0" w:rsidRDefault="00A86413" w:rsidP="00A8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Проектор.</w:t>
            </w:r>
          </w:p>
          <w:p w14:paraId="57D409DC" w14:textId="3F3BE18D" w:rsidR="00A86413" w:rsidRPr="00CA56F0" w:rsidRDefault="00A86413" w:rsidP="00A8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одном  компьютере Установлена программа NVDA.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Две </w:t>
            </w:r>
            <w:r w:rsidRPr="00C660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мобильные перегородки , два шумозащитных кресла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AF76877" w14:textId="77777777" w:rsidR="00A86413" w:rsidRPr="00CA56F0" w:rsidRDefault="00A86413" w:rsidP="00A8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6413" w:rsidRPr="0049168B" w14:paraId="33E8B53B" w14:textId="77777777" w:rsidTr="00837441">
        <w:trPr>
          <w:trHeight w:val="1242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2928930E" w14:textId="7EC01C64" w:rsidR="00A86413" w:rsidRDefault="00A86413" w:rsidP="00A8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колледжа Информатики и программирования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149E3D4E" w14:textId="2B0E1247" w:rsidR="00A86413" w:rsidRPr="00CA56F0" w:rsidRDefault="00A86413" w:rsidP="00A8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Кронштадтский бульвар, 37 б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5A29C2D" w14:textId="55E001A3" w:rsidR="00A86413" w:rsidRDefault="00A86413" w:rsidP="00A8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806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DABADDF" w14:textId="77777777" w:rsidR="00A86413" w:rsidRPr="00CA56F0" w:rsidRDefault="00A86413" w:rsidP="00A8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56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A4E1EBA" w14:textId="77777777" w:rsidR="00A86413" w:rsidRDefault="00A86413" w:rsidP="00A8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A0DD2" w14:textId="77777777" w:rsidR="00A86413" w:rsidRDefault="00A86413" w:rsidP="00A8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Имеются: пандус на входе в здание - кнопка вызова дежурного, информация на брайле. Оборудован с/узел и аудитория для инвалидов.</w:t>
            </w:r>
            <w:r>
              <w:t xml:space="preserve"> </w:t>
            </w:r>
            <w:r w:rsidRPr="00940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Рециркулятор воздуха.</w:t>
            </w:r>
          </w:p>
          <w:p w14:paraId="41FD77C6" w14:textId="6430E18A" w:rsidR="00A86413" w:rsidRPr="00CA56F0" w:rsidRDefault="00A86413" w:rsidP="00A8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09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двух  компьютерах Установлена программа NVDA.</w:t>
            </w:r>
          </w:p>
        </w:tc>
      </w:tr>
    </w:tbl>
    <w:p w14:paraId="49A44D0B" w14:textId="77777777" w:rsidR="00D0288F" w:rsidRDefault="00D0288F" w:rsidP="00D028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2C7C48" w14:textId="77777777" w:rsidR="002B794E" w:rsidRPr="00E54124" w:rsidRDefault="002B794E" w:rsidP="002B79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A8B577" w14:textId="77777777" w:rsidR="00E54124" w:rsidRPr="00D0288F" w:rsidRDefault="00E54124" w:rsidP="00E54124">
      <w:pPr>
        <w:spacing w:after="0" w:line="276" w:lineRule="auto"/>
        <w:jc w:val="center"/>
      </w:pPr>
    </w:p>
    <w:sectPr w:rsidR="00E54124" w:rsidRPr="00D0288F" w:rsidSect="006E179D">
      <w:headerReference w:type="default" r:id="rId8"/>
      <w:pgSz w:w="16838" w:h="11906" w:orient="landscape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1055A" w14:textId="77777777" w:rsidR="00D5102D" w:rsidRDefault="00D5102D">
      <w:pPr>
        <w:spacing w:after="0" w:line="240" w:lineRule="auto"/>
      </w:pPr>
      <w:r>
        <w:separator/>
      </w:r>
    </w:p>
  </w:endnote>
  <w:endnote w:type="continuationSeparator" w:id="0">
    <w:p w14:paraId="457C50A8" w14:textId="77777777" w:rsidR="00D5102D" w:rsidRDefault="00D5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84F37" w14:textId="77777777" w:rsidR="00D5102D" w:rsidRDefault="00D5102D">
      <w:pPr>
        <w:spacing w:after="0" w:line="240" w:lineRule="auto"/>
      </w:pPr>
      <w:r>
        <w:separator/>
      </w:r>
    </w:p>
  </w:footnote>
  <w:footnote w:type="continuationSeparator" w:id="0">
    <w:p w14:paraId="76E5AAFB" w14:textId="77777777" w:rsidR="00D5102D" w:rsidRDefault="00D51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5492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A53CB68" w14:textId="3686574B" w:rsidR="003C50A2" w:rsidRPr="00A63571" w:rsidRDefault="003C50A2">
        <w:pPr>
          <w:pStyle w:val="a3"/>
          <w:jc w:val="center"/>
          <w:rPr>
            <w:rFonts w:ascii="Times New Roman" w:hAnsi="Times New Roman" w:cs="Times New Roman"/>
          </w:rPr>
        </w:pPr>
        <w:r w:rsidRPr="00A63571">
          <w:rPr>
            <w:rFonts w:ascii="Times New Roman" w:hAnsi="Times New Roman" w:cs="Times New Roman"/>
          </w:rPr>
          <w:fldChar w:fldCharType="begin"/>
        </w:r>
        <w:r w:rsidRPr="00A63571">
          <w:rPr>
            <w:rFonts w:ascii="Times New Roman" w:hAnsi="Times New Roman" w:cs="Times New Roman"/>
          </w:rPr>
          <w:instrText>PAGE   \* MERGEFORMAT</w:instrText>
        </w:r>
        <w:r w:rsidRPr="00A63571">
          <w:rPr>
            <w:rFonts w:ascii="Times New Roman" w:hAnsi="Times New Roman" w:cs="Times New Roman"/>
          </w:rPr>
          <w:fldChar w:fldCharType="separate"/>
        </w:r>
        <w:r w:rsidR="00C85F01">
          <w:rPr>
            <w:rFonts w:ascii="Times New Roman" w:hAnsi="Times New Roman" w:cs="Times New Roman"/>
            <w:noProof/>
          </w:rPr>
          <w:t>2</w:t>
        </w:r>
        <w:r w:rsidRPr="00A63571">
          <w:rPr>
            <w:rFonts w:ascii="Times New Roman" w:hAnsi="Times New Roman" w:cs="Times New Roman"/>
          </w:rPr>
          <w:fldChar w:fldCharType="end"/>
        </w:r>
      </w:p>
    </w:sdtContent>
  </w:sdt>
  <w:p w14:paraId="3BAF1A17" w14:textId="77777777" w:rsidR="003C50A2" w:rsidRDefault="003C50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92"/>
    <w:rsid w:val="00005DA1"/>
    <w:rsid w:val="00013E9D"/>
    <w:rsid w:val="000157CD"/>
    <w:rsid w:val="000538CE"/>
    <w:rsid w:val="00066C8E"/>
    <w:rsid w:val="00090F46"/>
    <w:rsid w:val="00093EDF"/>
    <w:rsid w:val="000C4534"/>
    <w:rsid w:val="000C4868"/>
    <w:rsid w:val="000D4626"/>
    <w:rsid w:val="00106788"/>
    <w:rsid w:val="00107CDD"/>
    <w:rsid w:val="001115AB"/>
    <w:rsid w:val="00112A64"/>
    <w:rsid w:val="00144762"/>
    <w:rsid w:val="00144A07"/>
    <w:rsid w:val="00152DBB"/>
    <w:rsid w:val="00163525"/>
    <w:rsid w:val="00170C2C"/>
    <w:rsid w:val="001771F8"/>
    <w:rsid w:val="00194A09"/>
    <w:rsid w:val="0019593D"/>
    <w:rsid w:val="00197481"/>
    <w:rsid w:val="001A6A87"/>
    <w:rsid w:val="001B708A"/>
    <w:rsid w:val="001C07A0"/>
    <w:rsid w:val="001E4FBA"/>
    <w:rsid w:val="001F203F"/>
    <w:rsid w:val="00206910"/>
    <w:rsid w:val="00216088"/>
    <w:rsid w:val="00234552"/>
    <w:rsid w:val="00241F4C"/>
    <w:rsid w:val="0024228C"/>
    <w:rsid w:val="00247246"/>
    <w:rsid w:val="00252B77"/>
    <w:rsid w:val="002544D2"/>
    <w:rsid w:val="0026745C"/>
    <w:rsid w:val="00272421"/>
    <w:rsid w:val="00284BEC"/>
    <w:rsid w:val="00295615"/>
    <w:rsid w:val="002A4B34"/>
    <w:rsid w:val="002A63EA"/>
    <w:rsid w:val="002B6758"/>
    <w:rsid w:val="002B794E"/>
    <w:rsid w:val="002C4339"/>
    <w:rsid w:val="002D6465"/>
    <w:rsid w:val="002F5829"/>
    <w:rsid w:val="003004DF"/>
    <w:rsid w:val="00300CF1"/>
    <w:rsid w:val="00301230"/>
    <w:rsid w:val="00302790"/>
    <w:rsid w:val="003033C2"/>
    <w:rsid w:val="0030346C"/>
    <w:rsid w:val="00306890"/>
    <w:rsid w:val="0032480A"/>
    <w:rsid w:val="00330608"/>
    <w:rsid w:val="00331AAF"/>
    <w:rsid w:val="00334B30"/>
    <w:rsid w:val="00340937"/>
    <w:rsid w:val="003430B6"/>
    <w:rsid w:val="00345438"/>
    <w:rsid w:val="00347BA8"/>
    <w:rsid w:val="00351122"/>
    <w:rsid w:val="003515FE"/>
    <w:rsid w:val="003660A3"/>
    <w:rsid w:val="00373986"/>
    <w:rsid w:val="00381D33"/>
    <w:rsid w:val="003A1BB2"/>
    <w:rsid w:val="003A59DE"/>
    <w:rsid w:val="003A700A"/>
    <w:rsid w:val="003C03E9"/>
    <w:rsid w:val="003C50A2"/>
    <w:rsid w:val="003C5D55"/>
    <w:rsid w:val="003D2416"/>
    <w:rsid w:val="003F58F0"/>
    <w:rsid w:val="003F5C9E"/>
    <w:rsid w:val="003F7730"/>
    <w:rsid w:val="004223EF"/>
    <w:rsid w:val="00423268"/>
    <w:rsid w:val="00423351"/>
    <w:rsid w:val="00434D16"/>
    <w:rsid w:val="00442D3A"/>
    <w:rsid w:val="004443CD"/>
    <w:rsid w:val="004768EA"/>
    <w:rsid w:val="0048071B"/>
    <w:rsid w:val="00491747"/>
    <w:rsid w:val="004C12C0"/>
    <w:rsid w:val="004C20B6"/>
    <w:rsid w:val="004C686A"/>
    <w:rsid w:val="004D0F95"/>
    <w:rsid w:val="004D1BC3"/>
    <w:rsid w:val="004D62DA"/>
    <w:rsid w:val="004E5EB1"/>
    <w:rsid w:val="004F3F40"/>
    <w:rsid w:val="004F6368"/>
    <w:rsid w:val="004F6374"/>
    <w:rsid w:val="005254BD"/>
    <w:rsid w:val="00525D05"/>
    <w:rsid w:val="0054402E"/>
    <w:rsid w:val="00570F1B"/>
    <w:rsid w:val="005A06F1"/>
    <w:rsid w:val="005A64E9"/>
    <w:rsid w:val="005B1F98"/>
    <w:rsid w:val="005C4733"/>
    <w:rsid w:val="005D102F"/>
    <w:rsid w:val="005E3FF0"/>
    <w:rsid w:val="00627452"/>
    <w:rsid w:val="00650E1C"/>
    <w:rsid w:val="00660D36"/>
    <w:rsid w:val="00664D3F"/>
    <w:rsid w:val="00674066"/>
    <w:rsid w:val="00693632"/>
    <w:rsid w:val="006A26B5"/>
    <w:rsid w:val="006A78D2"/>
    <w:rsid w:val="006A7B12"/>
    <w:rsid w:val="006A7E74"/>
    <w:rsid w:val="006B3487"/>
    <w:rsid w:val="006C2358"/>
    <w:rsid w:val="006C31D7"/>
    <w:rsid w:val="006C4302"/>
    <w:rsid w:val="006C7445"/>
    <w:rsid w:val="006D0B3E"/>
    <w:rsid w:val="006D4E7E"/>
    <w:rsid w:val="006E1149"/>
    <w:rsid w:val="006E179D"/>
    <w:rsid w:val="006F1CB0"/>
    <w:rsid w:val="006F5EB1"/>
    <w:rsid w:val="00713F3F"/>
    <w:rsid w:val="007356B8"/>
    <w:rsid w:val="007542FB"/>
    <w:rsid w:val="00766F2E"/>
    <w:rsid w:val="00777713"/>
    <w:rsid w:val="00782971"/>
    <w:rsid w:val="00783792"/>
    <w:rsid w:val="00785F77"/>
    <w:rsid w:val="00793185"/>
    <w:rsid w:val="007A3BD3"/>
    <w:rsid w:val="007B359A"/>
    <w:rsid w:val="007C3908"/>
    <w:rsid w:val="007D459D"/>
    <w:rsid w:val="007E6130"/>
    <w:rsid w:val="00803638"/>
    <w:rsid w:val="00803A1F"/>
    <w:rsid w:val="008040B8"/>
    <w:rsid w:val="00813383"/>
    <w:rsid w:val="00813DA9"/>
    <w:rsid w:val="0082175D"/>
    <w:rsid w:val="008241E1"/>
    <w:rsid w:val="00837441"/>
    <w:rsid w:val="008379B4"/>
    <w:rsid w:val="008459F9"/>
    <w:rsid w:val="008717DF"/>
    <w:rsid w:val="00876377"/>
    <w:rsid w:val="00880766"/>
    <w:rsid w:val="0088467C"/>
    <w:rsid w:val="00886E3F"/>
    <w:rsid w:val="008872FC"/>
    <w:rsid w:val="00895744"/>
    <w:rsid w:val="008A00F0"/>
    <w:rsid w:val="008A200E"/>
    <w:rsid w:val="008B20FA"/>
    <w:rsid w:val="008B38B0"/>
    <w:rsid w:val="008D1F6D"/>
    <w:rsid w:val="008D6439"/>
    <w:rsid w:val="008F4CC8"/>
    <w:rsid w:val="00901E3E"/>
    <w:rsid w:val="00911630"/>
    <w:rsid w:val="00913588"/>
    <w:rsid w:val="00915CFA"/>
    <w:rsid w:val="0092566B"/>
    <w:rsid w:val="00926BA0"/>
    <w:rsid w:val="00931092"/>
    <w:rsid w:val="00940746"/>
    <w:rsid w:val="00942032"/>
    <w:rsid w:val="009478ED"/>
    <w:rsid w:val="009479C7"/>
    <w:rsid w:val="00951FCD"/>
    <w:rsid w:val="009571DC"/>
    <w:rsid w:val="009748F6"/>
    <w:rsid w:val="00982E14"/>
    <w:rsid w:val="00987020"/>
    <w:rsid w:val="009A13AB"/>
    <w:rsid w:val="009A1BA0"/>
    <w:rsid w:val="009A5167"/>
    <w:rsid w:val="009C52A6"/>
    <w:rsid w:val="009C7EF2"/>
    <w:rsid w:val="009D0EF7"/>
    <w:rsid w:val="009F3806"/>
    <w:rsid w:val="009F3C1E"/>
    <w:rsid w:val="009F796D"/>
    <w:rsid w:val="00A119F3"/>
    <w:rsid w:val="00A3153E"/>
    <w:rsid w:val="00A40A19"/>
    <w:rsid w:val="00A4629A"/>
    <w:rsid w:val="00A63CE1"/>
    <w:rsid w:val="00A70561"/>
    <w:rsid w:val="00A778E5"/>
    <w:rsid w:val="00A86413"/>
    <w:rsid w:val="00A91643"/>
    <w:rsid w:val="00AA0478"/>
    <w:rsid w:val="00AC668D"/>
    <w:rsid w:val="00AD4879"/>
    <w:rsid w:val="00AE5E47"/>
    <w:rsid w:val="00AE6237"/>
    <w:rsid w:val="00B0443B"/>
    <w:rsid w:val="00B249BE"/>
    <w:rsid w:val="00B267D4"/>
    <w:rsid w:val="00B3075C"/>
    <w:rsid w:val="00B315BB"/>
    <w:rsid w:val="00B3202D"/>
    <w:rsid w:val="00B453B6"/>
    <w:rsid w:val="00B718B0"/>
    <w:rsid w:val="00B97A40"/>
    <w:rsid w:val="00BA19DA"/>
    <w:rsid w:val="00BB22CF"/>
    <w:rsid w:val="00BB4EB9"/>
    <w:rsid w:val="00BB71E9"/>
    <w:rsid w:val="00BC0BAD"/>
    <w:rsid w:val="00BC12E0"/>
    <w:rsid w:val="00BC2A8F"/>
    <w:rsid w:val="00BE44C2"/>
    <w:rsid w:val="00BE7C7F"/>
    <w:rsid w:val="00C04699"/>
    <w:rsid w:val="00C05F06"/>
    <w:rsid w:val="00C35316"/>
    <w:rsid w:val="00C35EE9"/>
    <w:rsid w:val="00C6322E"/>
    <w:rsid w:val="00C64F6C"/>
    <w:rsid w:val="00C660E8"/>
    <w:rsid w:val="00C72425"/>
    <w:rsid w:val="00C7616F"/>
    <w:rsid w:val="00C82555"/>
    <w:rsid w:val="00C84692"/>
    <w:rsid w:val="00C85F01"/>
    <w:rsid w:val="00CA2C7D"/>
    <w:rsid w:val="00CA56F0"/>
    <w:rsid w:val="00CB2A2D"/>
    <w:rsid w:val="00CB4B0B"/>
    <w:rsid w:val="00CC1F7C"/>
    <w:rsid w:val="00CD197C"/>
    <w:rsid w:val="00CD2D65"/>
    <w:rsid w:val="00CD71DA"/>
    <w:rsid w:val="00CE17D6"/>
    <w:rsid w:val="00CE57B4"/>
    <w:rsid w:val="00CE6655"/>
    <w:rsid w:val="00D00107"/>
    <w:rsid w:val="00D0288F"/>
    <w:rsid w:val="00D10214"/>
    <w:rsid w:val="00D2048C"/>
    <w:rsid w:val="00D22E8D"/>
    <w:rsid w:val="00D31A74"/>
    <w:rsid w:val="00D47FCB"/>
    <w:rsid w:val="00D5102D"/>
    <w:rsid w:val="00DB36DD"/>
    <w:rsid w:val="00DD72E2"/>
    <w:rsid w:val="00DE271A"/>
    <w:rsid w:val="00DF2CC0"/>
    <w:rsid w:val="00E1248B"/>
    <w:rsid w:val="00E277F8"/>
    <w:rsid w:val="00E405C2"/>
    <w:rsid w:val="00E50876"/>
    <w:rsid w:val="00E5311C"/>
    <w:rsid w:val="00E54124"/>
    <w:rsid w:val="00E66F4F"/>
    <w:rsid w:val="00E85F75"/>
    <w:rsid w:val="00E91E51"/>
    <w:rsid w:val="00E92F2C"/>
    <w:rsid w:val="00E94186"/>
    <w:rsid w:val="00E95B97"/>
    <w:rsid w:val="00EB65B7"/>
    <w:rsid w:val="00ED46B4"/>
    <w:rsid w:val="00EE00D0"/>
    <w:rsid w:val="00EF13B8"/>
    <w:rsid w:val="00F01126"/>
    <w:rsid w:val="00F03334"/>
    <w:rsid w:val="00F369B2"/>
    <w:rsid w:val="00F4795C"/>
    <w:rsid w:val="00F543FD"/>
    <w:rsid w:val="00F56F01"/>
    <w:rsid w:val="00F60CD8"/>
    <w:rsid w:val="00F60FAD"/>
    <w:rsid w:val="00F74602"/>
    <w:rsid w:val="00F80934"/>
    <w:rsid w:val="00FA141F"/>
    <w:rsid w:val="00FD0545"/>
    <w:rsid w:val="00FD3D32"/>
    <w:rsid w:val="00FE1392"/>
    <w:rsid w:val="00F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D467"/>
  <w15:chartTrackingRefBased/>
  <w15:docId w15:val="{4B240FE6-AB10-473D-90E9-9AAE6F3D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41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88F"/>
  </w:style>
  <w:style w:type="table" w:styleId="a5">
    <w:name w:val="Table Grid"/>
    <w:basedOn w:val="a1"/>
    <w:uiPriority w:val="39"/>
    <w:rsid w:val="00E54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40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0A1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782971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782971"/>
    <w:pPr>
      <w:spacing w:after="0" w:line="240" w:lineRule="auto"/>
      <w:ind w:left="720"/>
    </w:pPr>
    <w:rPr>
      <w:rFonts w:ascii="Calibri" w:hAnsi="Calibri" w:cs="Calibri"/>
    </w:rPr>
  </w:style>
  <w:style w:type="character" w:styleId="aa">
    <w:name w:val="Strong"/>
    <w:basedOn w:val="a0"/>
    <w:uiPriority w:val="22"/>
    <w:qFormat/>
    <w:rsid w:val="00782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a.ru/sveden/Documents/Sveden/2018/7.MTO_Biblio_Food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B80F0-AC41-4615-AD54-59B02C25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Скрипкина Жанна Борисовна</dc:creator>
  <cp:keywords/>
  <dc:description/>
  <cp:lastModifiedBy>Ермилова Диана Борисовна</cp:lastModifiedBy>
  <cp:revision>2</cp:revision>
  <cp:lastPrinted>2022-10-31T07:48:00Z</cp:lastPrinted>
  <dcterms:created xsi:type="dcterms:W3CDTF">2025-05-07T06:09:00Z</dcterms:created>
  <dcterms:modified xsi:type="dcterms:W3CDTF">2025-05-07T06:09:00Z</dcterms:modified>
</cp:coreProperties>
</file>